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44EE01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1730-1</w:t>
      </w:r>
      <w:r w:rsidR="008A455C">
        <w:rPr>
          <w:b/>
        </w:rPr>
        <w:t>5</w:t>
      </w:r>
    </w:p>
    <w:p w14:paraId="7A48B17B" w14:textId="4F2C1242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8417A1">
        <w:rPr>
          <w:b/>
        </w:rPr>
        <w:t>27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FF79D39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0311503"/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8417A1" w:rsidRPr="00B908F0">
        <w:t>от «</w:t>
      </w:r>
      <w:r w:rsidR="008417A1">
        <w:t>21</w:t>
      </w:r>
      <w:r w:rsidR="008417A1" w:rsidRPr="00B908F0">
        <w:t xml:space="preserve">» </w:t>
      </w:r>
      <w:r w:rsidR="008417A1">
        <w:t>января</w:t>
      </w:r>
      <w:r w:rsidR="008417A1" w:rsidRPr="00B908F0">
        <w:t xml:space="preserve"> 20</w:t>
      </w:r>
      <w:r w:rsidR="008417A1">
        <w:t xml:space="preserve">18 </w:t>
      </w:r>
      <w:r w:rsidR="008417A1" w:rsidRPr="00B908F0">
        <w:t>г.</w:t>
      </w:r>
      <w:r w:rsidR="008417A1">
        <w:t xml:space="preserve"> № РАД-15а/2018 </w:t>
      </w:r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8417A1"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 w:rsidR="008417A1">
        <w:rPr>
          <w:rFonts w:eastAsia="SimSun"/>
          <w:kern w:val="2"/>
          <w:shd w:val="clear" w:color="auto" w:fill="FFFFFF"/>
          <w:lang w:eastAsia="hi-IN" w:bidi="hi-IN"/>
        </w:rPr>
        <w:t>.1</w:t>
      </w:r>
      <w:r w:rsidR="008417A1"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 w:rsidR="008417A1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417A1" w:rsidRPr="00193673">
        <w:rPr>
          <w:rFonts w:eastAsia="SimSun"/>
          <w:kern w:val="2"/>
          <w:shd w:val="clear" w:color="auto" w:fill="FFFFFF"/>
          <w:lang w:eastAsia="hi-IN" w:bidi="hi-IN"/>
        </w:rPr>
        <w:t>312</w:t>
      </w:r>
      <w:r w:rsidR="008417A1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>
        <w:t>,</w:t>
      </w:r>
    </w:p>
    <w:p w14:paraId="6037F688" w14:textId="52AA6A4E" w:rsidR="00441359" w:rsidRDefault="00441359" w:rsidP="00441359">
      <w:pPr>
        <w:jc w:val="center"/>
      </w:pPr>
      <w:r>
        <w:t xml:space="preserve">объявленный на 10:00 часов </w:t>
      </w:r>
      <w:r w:rsidR="008417A1">
        <w:rPr>
          <w:b/>
        </w:rPr>
        <w:t xml:space="preserve">27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702D3B5D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417A1" w:rsidRPr="008417A1">
        <w:t xml:space="preserve">27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75ECB5B" w14:textId="77777777" w:rsidR="008A455C" w:rsidRPr="00C83130" w:rsidRDefault="008A455C" w:rsidP="008A455C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15</w:t>
      </w:r>
      <w:r w:rsidRPr="00C83130">
        <w:rPr>
          <w:b/>
          <w:kern w:val="2"/>
        </w:rPr>
        <w:t xml:space="preserve">. </w:t>
      </w:r>
      <w:r w:rsidRPr="00533277">
        <w:rPr>
          <w:b/>
          <w:kern w:val="2"/>
        </w:rPr>
        <w:t>Кран автомобильный КС-45721</w:t>
      </w:r>
    </w:p>
    <w:p w14:paraId="3AAC4C75" w14:textId="77777777" w:rsidR="008A455C" w:rsidRPr="00414DB6" w:rsidRDefault="008A455C" w:rsidP="008A455C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D47AAD">
        <w:rPr>
          <w:kern w:val="2"/>
        </w:rPr>
        <w:t xml:space="preserve">Тюменская область, 700 м к северо-востоку от 62 км федеральной автодороги Тюмень-Ишим-Омск ПС 500 </w:t>
      </w:r>
      <w:proofErr w:type="spellStart"/>
      <w:r w:rsidRPr="00D47AAD">
        <w:rPr>
          <w:kern w:val="2"/>
        </w:rPr>
        <w:t>кВ</w:t>
      </w:r>
      <w:proofErr w:type="spellEnd"/>
      <w:r w:rsidRPr="00D47AAD">
        <w:rPr>
          <w:kern w:val="2"/>
        </w:rPr>
        <w:t xml:space="preserve"> "Беркут"</w:t>
      </w:r>
    </w:p>
    <w:p w14:paraId="7EFDFBA4" w14:textId="77777777" w:rsidR="008A455C" w:rsidRPr="00C83130" w:rsidRDefault="008A455C" w:rsidP="008A455C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533277">
        <w:t>Z7M692913A0000039</w:t>
      </w:r>
    </w:p>
    <w:p w14:paraId="70ABCC4B" w14:textId="77777777" w:rsidR="008A455C" w:rsidRPr="00C83130" w:rsidRDefault="008A455C" w:rsidP="008A455C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533277">
        <w:t>КС-45721</w:t>
      </w:r>
    </w:p>
    <w:p w14:paraId="09C9540F" w14:textId="77777777" w:rsidR="008A455C" w:rsidRPr="00C83130" w:rsidRDefault="008A455C" w:rsidP="008A455C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Наименование (тип ТС):</w:t>
      </w:r>
      <w:r w:rsidRPr="00C83130">
        <w:rPr>
          <w:kern w:val="2"/>
        </w:rPr>
        <w:t xml:space="preserve"> </w:t>
      </w:r>
      <w:r w:rsidRPr="00533277">
        <w:rPr>
          <w:kern w:val="2"/>
        </w:rPr>
        <w:t xml:space="preserve">Кран автомобильный </w:t>
      </w:r>
    </w:p>
    <w:p w14:paraId="0BAA6BD7" w14:textId="77777777" w:rsidR="008A455C" w:rsidRPr="00C83130" w:rsidRDefault="008A455C" w:rsidP="008A455C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533277">
        <w:rPr>
          <w:kern w:val="2"/>
        </w:rPr>
        <w:t>2010</w:t>
      </w:r>
    </w:p>
    <w:p w14:paraId="23F7C6E9" w14:textId="77777777" w:rsidR="008A455C" w:rsidRPr="003B613A" w:rsidRDefault="008A455C" w:rsidP="008A455C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D47AAD">
        <w:rPr>
          <w:kern w:val="2"/>
        </w:rPr>
        <w:t>51 822</w:t>
      </w:r>
      <w:r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7396AE23" w14:textId="77777777" w:rsidR="008A455C" w:rsidRPr="00C83130" w:rsidRDefault="008A455C" w:rsidP="008A455C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533277">
        <w:rPr>
          <w:kern w:val="2"/>
        </w:rPr>
        <w:t>Белый</w:t>
      </w:r>
    </w:p>
    <w:p w14:paraId="76A35837" w14:textId="77777777" w:rsidR="008A455C" w:rsidRPr="00C83130" w:rsidRDefault="008A455C" w:rsidP="008A455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D47AAD">
        <w:rPr>
          <w:rFonts w:cs="Tahoma"/>
          <w:kern w:val="2"/>
          <w:lang w:bidi="hi-IN"/>
        </w:rPr>
        <w:t>224,4 (165)</w:t>
      </w:r>
    </w:p>
    <w:p w14:paraId="737C3E92" w14:textId="77777777" w:rsidR="008A455C" w:rsidRPr="003B613A" w:rsidRDefault="008A455C" w:rsidP="008A455C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3B613A">
        <w:rPr>
          <w:rFonts w:cs="Tahoma"/>
          <w:b/>
          <w:kern w:val="2"/>
          <w:lang w:bidi="hi-IN"/>
        </w:rPr>
        <w:t>куб.см</w:t>
      </w:r>
      <w:proofErr w:type="spellEnd"/>
      <w:r w:rsidRPr="003B613A">
        <w:rPr>
          <w:rFonts w:cs="Tahoma"/>
          <w:b/>
          <w:kern w:val="2"/>
          <w:lang w:bidi="hi-IN"/>
        </w:rPr>
        <w:t>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00796C57" w14:textId="77777777" w:rsidR="008A455C" w:rsidRPr="003B613A" w:rsidRDefault="008A455C" w:rsidP="008A455C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дизельный</w:t>
      </w:r>
    </w:p>
    <w:p w14:paraId="4D3DFE7A" w14:textId="77777777" w:rsidR="008A455C" w:rsidRPr="00C83130" w:rsidRDefault="008A455C" w:rsidP="008A455C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D47AAD">
        <w:rPr>
          <w:kern w:val="2"/>
        </w:rPr>
        <w:t>74 НА 914143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D47AAD">
        <w:rPr>
          <w:rFonts w:cs="Tahoma"/>
          <w:kern w:val="2"/>
          <w:lang w:bidi="hi-IN"/>
        </w:rPr>
        <w:t>23.08.2010</w:t>
      </w:r>
    </w:p>
    <w:p w14:paraId="5E5862FD" w14:textId="77777777" w:rsidR="008A455C" w:rsidRPr="00C83130" w:rsidRDefault="008A455C" w:rsidP="008A455C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 w:rsidRPr="00A952F2">
        <w:t>05.10.2020</w:t>
      </w:r>
      <w:r w:rsidRPr="00A952F2">
        <w:rPr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7FDA72F3" w14:textId="77777777" w:rsidR="008A455C" w:rsidRPr="00C83130" w:rsidRDefault="008A455C" w:rsidP="008A455C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7A78DBD2" w14:textId="77777777" w:rsidR="008A455C" w:rsidRPr="00C83130" w:rsidRDefault="008A455C" w:rsidP="008A455C">
      <w:pPr>
        <w:widowControl w:val="0"/>
        <w:suppressAutoHyphens/>
        <w:jc w:val="both"/>
        <w:rPr>
          <w:lang w:eastAsia="zh-CN"/>
        </w:rPr>
      </w:pPr>
    </w:p>
    <w:p w14:paraId="0995F7C3" w14:textId="77777777" w:rsidR="008A455C" w:rsidRPr="00C83130" w:rsidRDefault="008A455C" w:rsidP="008A455C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 xml:space="preserve">2 196 000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два миллиона сто девяносто шесть тысяч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94E99AD" w14:textId="77777777" w:rsidR="008A455C" w:rsidRPr="00C83130" w:rsidRDefault="008A455C" w:rsidP="008A455C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50</w:t>
      </w:r>
      <w:r w:rsidRPr="00A813F2">
        <w:rPr>
          <w:b/>
          <w:spacing w:val="-1"/>
        </w:rPr>
        <w:t xml:space="preserve"> </w:t>
      </w:r>
      <w:r w:rsidRPr="009F1BD1">
        <w:rPr>
          <w:b/>
          <w:spacing w:val="-1"/>
        </w:rPr>
        <w:t>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пятьдесят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376A77A3" w14:textId="77777777" w:rsidR="008A455C" w:rsidRPr="00EB22A5" w:rsidRDefault="008A455C" w:rsidP="008A455C">
      <w:pPr>
        <w:widowControl w:val="0"/>
        <w:ind w:firstLine="709"/>
        <w:jc w:val="center"/>
        <w:rPr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439 </w:t>
      </w:r>
      <w:r w:rsidRPr="00533277">
        <w:rPr>
          <w:rFonts w:eastAsia="SimSun"/>
          <w:b/>
          <w:kern w:val="2"/>
          <w:shd w:val="clear" w:color="auto" w:fill="FFFFFF"/>
        </w:rPr>
        <w:t>200</w:t>
      </w:r>
      <w:r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четыреста тридцать девять тысяч двести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НДС </w:t>
      </w:r>
      <w:r w:rsidRPr="00EB22A5">
        <w:rPr>
          <w:rFonts w:eastAsia="SimSun"/>
          <w:b/>
          <w:kern w:val="2"/>
          <w:shd w:val="clear" w:color="auto" w:fill="FFFFFF"/>
        </w:rPr>
        <w:t>не облагается</w:t>
      </w:r>
    </w:p>
    <w:p w14:paraId="4375CDD2" w14:textId="77777777" w:rsidR="00787376" w:rsidRPr="00EB22A5" w:rsidRDefault="00787376" w:rsidP="008A455C">
      <w:pPr>
        <w:widowControl w:val="0"/>
        <w:suppressAutoHyphens/>
        <w:jc w:val="center"/>
        <w:rPr>
          <w:lang w:eastAsia="zh-CN"/>
        </w:rPr>
      </w:pPr>
    </w:p>
    <w:p w14:paraId="0B8873C1" w14:textId="6EBECCC2" w:rsidR="0035299E" w:rsidRPr="00EB22A5" w:rsidRDefault="0035299E" w:rsidP="00B23637">
      <w:pPr>
        <w:jc w:val="both"/>
      </w:pPr>
      <w:r w:rsidRPr="00EB22A5">
        <w:t xml:space="preserve">По состоянию на </w:t>
      </w:r>
      <w:r w:rsidR="009F588D" w:rsidRPr="00EB22A5">
        <w:t>1</w:t>
      </w:r>
      <w:r w:rsidR="008525FA" w:rsidRPr="00EB22A5">
        <w:t>0</w:t>
      </w:r>
      <w:r w:rsidRPr="00EB22A5">
        <w:t>:</w:t>
      </w:r>
      <w:r w:rsidR="008525FA" w:rsidRPr="00EB22A5">
        <w:t>59</w:t>
      </w:r>
      <w:r w:rsidRPr="00EB22A5">
        <w:t xml:space="preserve"> часов </w:t>
      </w:r>
      <w:r w:rsidR="005E69A8" w:rsidRPr="00EB22A5">
        <w:t>«</w:t>
      </w:r>
      <w:r w:rsidR="008417A1" w:rsidRPr="00EB22A5">
        <w:t>2</w:t>
      </w:r>
      <w:r w:rsidR="00441359" w:rsidRPr="00EB22A5">
        <w:t>7</w:t>
      </w:r>
      <w:r w:rsidR="005E69A8" w:rsidRPr="00EB22A5">
        <w:t xml:space="preserve">» </w:t>
      </w:r>
      <w:r w:rsidR="008417A1" w:rsidRPr="00EB22A5">
        <w:t>марта</w:t>
      </w:r>
      <w:r w:rsidR="005E69A8" w:rsidRPr="00EB22A5">
        <w:t xml:space="preserve"> </w:t>
      </w:r>
      <w:r w:rsidR="004A14F4" w:rsidRPr="00EB22A5">
        <w:t>202</w:t>
      </w:r>
      <w:r w:rsidR="00805565" w:rsidRPr="00EB22A5">
        <w:t>3</w:t>
      </w:r>
      <w:r w:rsidRPr="00EB22A5">
        <w:t xml:space="preserve"> года Организатором аукциона установлено: </w:t>
      </w:r>
    </w:p>
    <w:p w14:paraId="037FC414" w14:textId="77777777" w:rsidR="008D42EA" w:rsidRPr="00EB22A5" w:rsidRDefault="008D42EA" w:rsidP="0035299E">
      <w:pPr>
        <w:jc w:val="both"/>
      </w:pPr>
    </w:p>
    <w:p w14:paraId="0CCD5F40" w14:textId="00D0B9F9" w:rsidR="008E191D" w:rsidRPr="00EB22A5" w:rsidRDefault="008E191D" w:rsidP="008E191D">
      <w:pPr>
        <w:jc w:val="both"/>
        <w:rPr>
          <w:b/>
        </w:rPr>
      </w:pPr>
      <w:r w:rsidRPr="00EB22A5">
        <w:rPr>
          <w:b/>
        </w:rPr>
        <w:t>Для участия в аукционе по лоту №</w:t>
      </w:r>
      <w:r w:rsidR="00191151" w:rsidRPr="00EB22A5">
        <w:rPr>
          <w:b/>
        </w:rPr>
        <w:t>1</w:t>
      </w:r>
      <w:r w:rsidR="008A455C" w:rsidRPr="00EB22A5">
        <w:rPr>
          <w:b/>
        </w:rPr>
        <w:t>5</w:t>
      </w:r>
      <w:r w:rsidRPr="00EB22A5">
        <w:rPr>
          <w:b/>
        </w:rPr>
        <w:t xml:space="preserve"> были допущены </w:t>
      </w:r>
      <w:r w:rsidR="0035299E" w:rsidRPr="00EB22A5">
        <w:rPr>
          <w:b/>
        </w:rPr>
        <w:t xml:space="preserve">участники в соответствии с Протоколом определения участников от </w:t>
      </w:r>
      <w:r w:rsidR="00805565" w:rsidRPr="00EB22A5">
        <w:rPr>
          <w:b/>
        </w:rPr>
        <w:t>«</w:t>
      </w:r>
      <w:r w:rsidR="008417A1" w:rsidRPr="00EB22A5">
        <w:rPr>
          <w:b/>
        </w:rPr>
        <w:t>21</w:t>
      </w:r>
      <w:r w:rsidR="00805565" w:rsidRPr="00EB22A5">
        <w:rPr>
          <w:b/>
        </w:rPr>
        <w:t xml:space="preserve">» </w:t>
      </w:r>
      <w:r w:rsidR="008417A1" w:rsidRPr="00EB22A5">
        <w:rPr>
          <w:b/>
        </w:rPr>
        <w:t>марта</w:t>
      </w:r>
      <w:r w:rsidR="00805565" w:rsidRPr="00EB22A5">
        <w:rPr>
          <w:b/>
        </w:rPr>
        <w:t xml:space="preserve"> 2023 </w:t>
      </w:r>
      <w:r w:rsidR="0035299E" w:rsidRPr="00EB22A5">
        <w:rPr>
          <w:b/>
        </w:rPr>
        <w:t>г</w:t>
      </w:r>
      <w:r w:rsidRPr="00EB22A5">
        <w:rPr>
          <w:b/>
        </w:rPr>
        <w:t>.</w:t>
      </w:r>
    </w:p>
    <w:p w14:paraId="3DCBCD34" w14:textId="1C2C9ABB" w:rsidR="006F240A" w:rsidRPr="00EB22A5" w:rsidRDefault="006F240A" w:rsidP="00110DBD">
      <w:pPr>
        <w:ind w:firstLine="708"/>
        <w:jc w:val="both"/>
        <w:rPr>
          <w:b/>
        </w:rPr>
      </w:pPr>
      <w:r w:rsidRPr="00EB22A5">
        <w:t>Победителем аукциона по лоту №</w:t>
      </w:r>
      <w:r w:rsidR="00191151" w:rsidRPr="00EB22A5">
        <w:t>1</w:t>
      </w:r>
      <w:r w:rsidR="008A455C" w:rsidRPr="00EB22A5">
        <w:t>5</w:t>
      </w:r>
      <w:r w:rsidRPr="00EB22A5">
        <w:t xml:space="preserve"> призна</w:t>
      </w:r>
      <w:r w:rsidR="00DB09CA" w:rsidRPr="00EB22A5">
        <w:t>н участник</w:t>
      </w:r>
      <w:r w:rsidR="00EB52F9" w:rsidRPr="00EB22A5">
        <w:t xml:space="preserve"> под № </w:t>
      </w:r>
      <w:r w:rsidR="00AB7918" w:rsidRPr="00EB22A5">
        <w:t>10</w:t>
      </w:r>
      <w:r w:rsidR="00DB09CA" w:rsidRPr="00EB22A5">
        <w:t xml:space="preserve"> </w:t>
      </w:r>
      <w:r w:rsidR="007F7A65" w:rsidRPr="00EB22A5">
        <w:t xml:space="preserve">(билет № </w:t>
      </w:r>
      <w:r w:rsidR="00AB7918" w:rsidRPr="00EB22A5">
        <w:t>10</w:t>
      </w:r>
      <w:r w:rsidR="00DB09CA" w:rsidRPr="00EB22A5">
        <w:t>)</w:t>
      </w:r>
      <w:bookmarkStart w:id="1" w:name="_GoBack"/>
      <w:bookmarkEnd w:id="1"/>
      <w:r w:rsidRPr="00EB22A5">
        <w:t xml:space="preserve">. </w:t>
      </w:r>
      <w:r w:rsidRPr="00EB22A5">
        <w:rPr>
          <w:b/>
        </w:rPr>
        <w:t>Цена приобретения</w:t>
      </w:r>
      <w:r w:rsidR="004A14F4" w:rsidRPr="00EB22A5">
        <w:rPr>
          <w:b/>
        </w:rPr>
        <w:t>:</w:t>
      </w:r>
      <w:r w:rsidRPr="00EB22A5">
        <w:rPr>
          <w:b/>
        </w:rPr>
        <w:t xml:space="preserve"> </w:t>
      </w:r>
      <w:r w:rsidR="00AB7918" w:rsidRPr="00EB22A5">
        <w:rPr>
          <w:b/>
        </w:rPr>
        <w:t>5 146 000 (пять миллионов сто сорок шесть тысяч</w:t>
      </w:r>
      <w:r w:rsidRPr="00EB22A5">
        <w:rPr>
          <w:b/>
        </w:rPr>
        <w:t>) рубл</w:t>
      </w:r>
      <w:r w:rsidR="00A372E9" w:rsidRPr="00EB22A5">
        <w:rPr>
          <w:b/>
        </w:rPr>
        <w:t>ей</w:t>
      </w:r>
      <w:r w:rsidRPr="00EB22A5">
        <w:rPr>
          <w:b/>
        </w:rPr>
        <w:t xml:space="preserve"> </w:t>
      </w:r>
      <w:r w:rsidR="00E149D4" w:rsidRPr="00EB22A5">
        <w:rPr>
          <w:b/>
        </w:rPr>
        <w:t>00</w:t>
      </w:r>
      <w:r w:rsidRPr="00EB22A5">
        <w:rPr>
          <w:b/>
        </w:rPr>
        <w:t xml:space="preserve"> копеек</w:t>
      </w:r>
      <w:r w:rsidR="004A14F4" w:rsidRPr="00EB22A5">
        <w:rPr>
          <w:b/>
        </w:rPr>
        <w:t>, в том числе НДС</w:t>
      </w:r>
      <w:r w:rsidRPr="00EB22A5">
        <w:rPr>
          <w:b/>
        </w:rPr>
        <w:t>.</w:t>
      </w:r>
    </w:p>
    <w:p w14:paraId="29395096" w14:textId="77777777" w:rsidR="008D42EA" w:rsidRPr="00EB22A5" w:rsidRDefault="008D42EA" w:rsidP="00110DBD">
      <w:pPr>
        <w:ind w:firstLine="708"/>
        <w:jc w:val="both"/>
        <w:rPr>
          <w:b/>
        </w:rPr>
      </w:pPr>
    </w:p>
    <w:p w14:paraId="6F2C5217" w14:textId="77777777" w:rsidR="008417A1" w:rsidRPr="002701F7" w:rsidRDefault="008417A1" w:rsidP="008417A1">
      <w:pPr>
        <w:widowControl w:val="0"/>
        <w:autoSpaceDE w:val="0"/>
        <w:autoSpaceDN w:val="0"/>
        <w:adjustRightInd w:val="0"/>
        <w:ind w:firstLine="709"/>
        <w:jc w:val="both"/>
      </w:pPr>
      <w:r w:rsidRPr="00EB22A5">
        <w:t xml:space="preserve">Договор купли-продажи имущества заключается между Продавцом и Победителем </w:t>
      </w:r>
      <w:r w:rsidRPr="00EB22A5">
        <w:rPr>
          <w:lang w:eastAsia="zh-CN"/>
        </w:rPr>
        <w:t>торгов</w:t>
      </w:r>
      <w:r w:rsidRPr="00EB22A5">
        <w:t xml:space="preserve"> не позднее 20</w:t>
      </w:r>
      <w:r w:rsidRPr="00EB22A5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EB22A5">
        <w:rPr>
          <w:lang w:eastAsia="zh-CN"/>
        </w:rPr>
        <w:t>.</w:t>
      </w:r>
    </w:p>
    <w:p w14:paraId="76A954E0" w14:textId="77777777" w:rsidR="008417A1" w:rsidRPr="002701F7" w:rsidRDefault="008417A1" w:rsidP="008417A1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</w:t>
      </w:r>
      <w:r w:rsidRPr="002701F7">
        <w:lastRenderedPageBreak/>
        <w:t xml:space="preserve">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715BE321" w14:textId="77777777" w:rsidR="008417A1" w:rsidRPr="002701F7" w:rsidRDefault="008417A1" w:rsidP="008417A1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431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25FA"/>
    <w:rsid w:val="00855229"/>
    <w:rsid w:val="008566E7"/>
    <w:rsid w:val="00857275"/>
    <w:rsid w:val="00866662"/>
    <w:rsid w:val="00886561"/>
    <w:rsid w:val="008A455C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B7918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13457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22A5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JY7EuMhOgB61tlKRjOZko63uxvlj3u2EQ+Z5O+dYBK0=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ViYe0qbiVvcXNkIjUtG72jqIKh3JdjtgAwlxVuLxAh8=</DigestValue>
    </Reference>
  </SignedInfo>
  <SignatureValue>GJyvTATnC/273QHS9bhfibp9HRg5zuv/bz0ZIHzMDKbEl27eG4Kh6+plT2wqUDvw
Of1cM0oAZztwXQWepoqeqg==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7OuLt4334Hnbb2UilJ5590Z0Hy8=</DigestValue>
      </Reference>
      <Reference URI="/word/fontTable.xml?ContentType=application/vnd.openxmlformats-officedocument.wordprocessingml.fontTable+xml">
        <DigestMethod Algorithm="http://www.w3.org/2000/09/xmldsig#sha1"/>
        <DigestValue>hiKTMBl9mz95DcZAY5yFYMp6nDM=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nV7Go+CE+k/Eq90dwhnQItA0N2k=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2023-03-27T11:56:28Z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2023-03-27T11:56:28Z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8C767-9FDC-42D5-A300-EEDEF71E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2023-03-27T11:50:00Z</dcterms:created>
  <dcterms:modified xsi:type="dcterms:W3CDTF">2023-03-27T11:51:00Z</dcterms:modified>
</cp:coreProperties>
</file>